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1A" w:rsidRDefault="00567064" w:rsidP="00567064">
      <w:pPr>
        <w:jc w:val="right"/>
      </w:pPr>
      <w:r>
        <w:t>Приложение 8</w:t>
      </w:r>
    </w:p>
    <w:p w:rsidR="003243C5" w:rsidRPr="00967012" w:rsidRDefault="003243C5" w:rsidP="00567064">
      <w:pPr>
        <w:jc w:val="center"/>
        <w:rPr>
          <w:b/>
        </w:rPr>
      </w:pPr>
    </w:p>
    <w:p w:rsidR="00567064" w:rsidRPr="00567064" w:rsidRDefault="00567064" w:rsidP="00567064">
      <w:pPr>
        <w:jc w:val="center"/>
        <w:rPr>
          <w:b/>
        </w:rPr>
      </w:pPr>
      <w:r w:rsidRPr="00567064">
        <w:rPr>
          <w:b/>
        </w:rPr>
        <w:t>Сведения о подтверждении документов об образовании и (или) о квал</w:t>
      </w:r>
      <w:r w:rsidRPr="00567064">
        <w:rPr>
          <w:b/>
        </w:rPr>
        <w:t>и</w:t>
      </w:r>
      <w:r w:rsidRPr="00567064">
        <w:rPr>
          <w:b/>
        </w:rPr>
        <w:t>фикации, об ученых степенях, ученых званиях в 201</w:t>
      </w:r>
      <w:r w:rsidR="00A633B4">
        <w:rPr>
          <w:b/>
        </w:rPr>
        <w:t xml:space="preserve">7 </w:t>
      </w:r>
      <w:r w:rsidRPr="00567064">
        <w:rPr>
          <w:b/>
        </w:rPr>
        <w:t>году</w:t>
      </w:r>
    </w:p>
    <w:p w:rsidR="00567064" w:rsidRDefault="00567064"/>
    <w:p w:rsidR="00567064" w:rsidRDefault="00567064"/>
    <w:p w:rsidR="00567064" w:rsidRPr="009C7766" w:rsidRDefault="00567064" w:rsidP="009C7766">
      <w:pPr>
        <w:spacing w:after="120"/>
        <w:ind w:left="-992" w:right="-284"/>
        <w:jc w:val="center"/>
        <w:rPr>
          <w:b/>
          <w:sz w:val="24"/>
          <w:szCs w:val="24"/>
        </w:rPr>
      </w:pPr>
      <w:r w:rsidRPr="009C7766">
        <w:rPr>
          <w:b/>
          <w:sz w:val="24"/>
          <w:szCs w:val="24"/>
        </w:rPr>
        <w:t xml:space="preserve">Таблица 1. Сведения о подтверждении документов об образовании и (или) о квалификации </w:t>
      </w:r>
      <w:r w:rsidR="009C7766">
        <w:rPr>
          <w:b/>
          <w:sz w:val="24"/>
          <w:szCs w:val="24"/>
        </w:rPr>
        <w:br/>
      </w:r>
      <w:r w:rsidRPr="009C7766">
        <w:rPr>
          <w:b/>
          <w:sz w:val="24"/>
          <w:szCs w:val="24"/>
        </w:rPr>
        <w:t>в 201</w:t>
      </w:r>
      <w:r w:rsidR="00A633B4">
        <w:rPr>
          <w:b/>
          <w:sz w:val="24"/>
          <w:szCs w:val="24"/>
        </w:rPr>
        <w:t>7</w:t>
      </w:r>
      <w:r w:rsidRPr="009C7766">
        <w:rPr>
          <w:b/>
          <w:sz w:val="24"/>
          <w:szCs w:val="24"/>
        </w:rPr>
        <w:t xml:space="preserve"> году</w:t>
      </w:r>
    </w:p>
    <w:tbl>
      <w:tblPr>
        <w:tblW w:w="107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374"/>
        <w:gridCol w:w="1375"/>
        <w:gridCol w:w="1374"/>
        <w:gridCol w:w="1375"/>
        <w:gridCol w:w="1375"/>
      </w:tblGrid>
      <w:tr w:rsidR="00567064" w:rsidRPr="00567064" w:rsidTr="00661E2F">
        <w:trPr>
          <w:cantSplit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личество предста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ленных з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явлений о подтве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ждении д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кументов об образовании и (или) о квалифик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ных в о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четном </w:t>
            </w:r>
            <w:proofErr w:type="gramStart"/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риоде</w:t>
            </w:r>
            <w:proofErr w:type="gramEnd"/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зая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личество принятых решений об </w:t>
            </w:r>
            <w:proofErr w:type="gramStart"/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отказе</w:t>
            </w:r>
            <w:proofErr w:type="gramEnd"/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подтве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ждении д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кументов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решений о подтве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ждении д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кументов, принятых с нарушением установле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ного срока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срок прин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тия реш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ний</w:t>
            </w:r>
          </w:p>
        </w:tc>
      </w:tr>
      <w:tr w:rsidR="00567064" w:rsidRPr="00567064" w:rsidTr="00661E2F">
        <w:trPr>
          <w:cantSplit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64" w:rsidRPr="00567064" w:rsidRDefault="00967012" w:rsidP="0056706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567064" w:rsidRPr="0056706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967012" w:rsidP="0056706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567064" w:rsidRPr="0056706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967012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567064"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967012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567064"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967012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567064"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967012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567064"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967012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567064"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76" w:rsidRPr="00567064" w:rsidRDefault="00BF7576" w:rsidP="00BF75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6849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F7576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F7576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576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</w:tr>
      <w:tr w:rsidR="00BF7576" w:rsidRPr="00567064" w:rsidTr="00B70615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b/>
                <w:sz w:val="20"/>
                <w:szCs w:val="20"/>
                <w:lang w:eastAsia="ru-RU"/>
              </w:rPr>
              <w:t>8978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b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b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b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6" w:rsidRPr="00A633B4" w:rsidRDefault="00B70615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576" w:rsidRPr="00567064" w:rsidRDefault="00BF7576" w:rsidP="00BF75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Южный фед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ральный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Адыгея (Адыгея)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B70615" w:rsidRDefault="00BF7576" w:rsidP="00BF7576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0615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70615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0615">
              <w:rPr>
                <w:rFonts w:eastAsia="Times New Roman"/>
                <w:b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70615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0615">
              <w:rPr>
                <w:rFonts w:eastAsia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70615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0615">
              <w:rPr>
                <w:rFonts w:eastAsia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70615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0615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B70615" w:rsidRDefault="00B70615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15" w:rsidRDefault="00B70615" w:rsidP="00BF75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7576" w:rsidRPr="00567064" w:rsidRDefault="00BF7576" w:rsidP="00BF75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Северо-Западный ф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деральный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Архангельская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Калининградская о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F851CD" w:rsidRDefault="00BF7576" w:rsidP="00BF7576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F851CD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3164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F851CD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F851CD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F851CD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F851CD" w:rsidRDefault="00B70615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576" w:rsidRPr="00567064" w:rsidRDefault="00BF7576" w:rsidP="00BF75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Дальневосто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ный федерал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Саха (Як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тия)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F851CD" w:rsidRDefault="00BF7576" w:rsidP="00BF7576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F851CD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F851CD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F851CD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F851CD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F851CD" w:rsidRDefault="00B70615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576" w:rsidRPr="00567064" w:rsidRDefault="00BF7576" w:rsidP="00BF757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576" w:rsidRPr="00A633B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A633B4" w:rsidRDefault="00BF7576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7576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6" w:rsidRPr="00567064" w:rsidRDefault="00BF7576" w:rsidP="00BF757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6" w:rsidRPr="00F851CD" w:rsidRDefault="00BF7576" w:rsidP="00BF7576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F851CD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F851CD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F851CD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F851CD" w:rsidRDefault="00BF7576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6" w:rsidRPr="00F851CD" w:rsidRDefault="00B70615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15" w:rsidRDefault="00B70615" w:rsidP="005219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939" w:rsidRPr="00567064" w:rsidRDefault="00521939" w:rsidP="005219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Уральский ф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деральный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Курганская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Ямало-Ненецкий авт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номный округ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39" w:rsidRPr="00F851CD" w:rsidRDefault="00521939" w:rsidP="00521939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B70615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939" w:rsidRPr="00567064" w:rsidRDefault="00521939" w:rsidP="005219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Башкорт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стан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Удмуртская Республ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39" w:rsidRPr="00F851CD" w:rsidRDefault="00521939" w:rsidP="00521939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B70615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939" w:rsidRPr="00567064" w:rsidRDefault="00521939" w:rsidP="005219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A633B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39" w:rsidRPr="00F851CD" w:rsidRDefault="00521939" w:rsidP="00521939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B70615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521939" w:rsidRPr="00567064" w:rsidTr="00661E2F">
        <w:trPr>
          <w:cantSplit/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РФ: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Default="00521939" w:rsidP="00521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Default="00521939" w:rsidP="00521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Default="00521939" w:rsidP="00521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Default="00521939" w:rsidP="00521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Default="00B70615" w:rsidP="00521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</w:tbl>
    <w:p w:rsidR="00567064" w:rsidRDefault="00567064" w:rsidP="00567064">
      <w:pPr>
        <w:jc w:val="center"/>
        <w:rPr>
          <w:b/>
        </w:rPr>
      </w:pPr>
    </w:p>
    <w:p w:rsidR="00306F78" w:rsidRDefault="00306F78" w:rsidP="00567064">
      <w:pPr>
        <w:ind w:left="-993" w:right="-284"/>
      </w:pPr>
    </w:p>
    <w:p w:rsidR="00567064" w:rsidRDefault="00567064" w:rsidP="001968FA">
      <w:pPr>
        <w:ind w:left="-993" w:right="-284"/>
        <w:jc w:val="center"/>
        <w:rPr>
          <w:b/>
          <w:sz w:val="24"/>
          <w:szCs w:val="24"/>
        </w:rPr>
      </w:pPr>
      <w:r w:rsidRPr="009C7766">
        <w:rPr>
          <w:b/>
          <w:sz w:val="24"/>
          <w:szCs w:val="24"/>
        </w:rPr>
        <w:lastRenderedPageBreak/>
        <w:t>Таблица 2. Сведения о подтверждении документов об</w:t>
      </w:r>
      <w:r w:rsidR="00306F78" w:rsidRPr="009C7766">
        <w:rPr>
          <w:b/>
          <w:sz w:val="24"/>
          <w:szCs w:val="24"/>
        </w:rPr>
        <w:t xml:space="preserve"> </w:t>
      </w:r>
      <w:r w:rsidRPr="009C7766">
        <w:rPr>
          <w:b/>
          <w:sz w:val="24"/>
          <w:szCs w:val="24"/>
        </w:rPr>
        <w:t>ученых степенях, ученых званиях</w:t>
      </w:r>
      <w:r w:rsidRPr="00567064">
        <w:t xml:space="preserve"> </w:t>
      </w:r>
      <w:r w:rsidR="009C7766">
        <w:br/>
      </w:r>
      <w:r w:rsidR="00A633B4">
        <w:rPr>
          <w:b/>
          <w:sz w:val="24"/>
          <w:szCs w:val="24"/>
        </w:rPr>
        <w:t>в 2017</w:t>
      </w:r>
      <w:r w:rsidRPr="009C7766">
        <w:rPr>
          <w:b/>
          <w:sz w:val="24"/>
          <w:szCs w:val="24"/>
        </w:rPr>
        <w:t xml:space="preserve"> году</w:t>
      </w:r>
    </w:p>
    <w:p w:rsidR="0004094F" w:rsidRPr="009C7766" w:rsidRDefault="0004094F" w:rsidP="001968FA">
      <w:pPr>
        <w:ind w:left="-993" w:right="-284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559"/>
        <w:gridCol w:w="1417"/>
        <w:gridCol w:w="1418"/>
        <w:gridCol w:w="1417"/>
        <w:gridCol w:w="1276"/>
      </w:tblGrid>
      <w:tr w:rsidR="00567064" w:rsidRPr="00567064" w:rsidTr="00F851CD">
        <w:trPr>
          <w:cantSplit/>
          <w:trHeight w:val="28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чество пре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ставленных заявлений о подтвержд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нии докуме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тов  об ученых степенях, уч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ных званиях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  <w:p w:rsidR="00567064" w:rsidRPr="00567064" w:rsidRDefault="00306F78" w:rsidP="007559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</w:t>
            </w:r>
            <w:r w:rsidRPr="00306F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06F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ных</w:t>
            </w:r>
            <w:r w:rsidR="00567064"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заявл</w:t>
            </w:r>
            <w:r w:rsidR="00567064"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567064"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ний в отче</w:t>
            </w:r>
            <w:r w:rsidR="00567064"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="00567064"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 </w:t>
            </w:r>
            <w:proofErr w:type="gramStart"/>
            <w:r w:rsidR="00567064"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личество принятых решений об </w:t>
            </w:r>
            <w:proofErr w:type="gramStart"/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отказе</w:t>
            </w:r>
            <w:proofErr w:type="gramEnd"/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подтвержд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нии док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решений о подтвержд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нии док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ментов, принятых с нарушением установле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ного срока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срок пр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нятия р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шений</w:t>
            </w:r>
          </w:p>
        </w:tc>
      </w:tr>
      <w:tr w:rsidR="00567064" w:rsidRPr="00567064" w:rsidTr="00F851CD">
        <w:trPr>
          <w:cantSplit/>
          <w:trHeight w:val="284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064" w:rsidRPr="00567064" w:rsidRDefault="00567064" w:rsidP="005670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39" w:rsidRPr="00567064" w:rsidRDefault="00521939" w:rsidP="005219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Владимирская о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362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39" w:rsidRPr="00F851CD" w:rsidRDefault="00521939" w:rsidP="00A633B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44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939" w:rsidRPr="00567064" w:rsidRDefault="00521939" w:rsidP="005219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Южный фед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ральный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Волгоградская о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Адыгея (Адыгея)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Калм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151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39" w:rsidRPr="00F851CD" w:rsidRDefault="00521939" w:rsidP="00A633B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1167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939" w:rsidRPr="00567064" w:rsidRDefault="00521939" w:rsidP="005219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Северо-Западный ф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деральный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Архангельская о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Калининградская о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Ленинградская о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Ненецкий автоно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39" w:rsidRPr="00F851CD" w:rsidRDefault="00521939" w:rsidP="00A633B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939" w:rsidRPr="00567064" w:rsidRDefault="00521939" w:rsidP="005219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Дальневосто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ный федерал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Еврейская автоно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ная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Чукотский автоно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39" w:rsidRPr="00F851CD" w:rsidRDefault="00521939" w:rsidP="00A633B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939" w:rsidRPr="00567064" w:rsidRDefault="00521939" w:rsidP="005219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Новосибирская о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135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39" w:rsidRPr="00F851CD" w:rsidRDefault="00521939" w:rsidP="00A633B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939" w:rsidRPr="00567064" w:rsidRDefault="00521939" w:rsidP="005219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Уральский ф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деральный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Ямало-Ненецкий а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39" w:rsidRPr="00F851CD" w:rsidRDefault="00521939" w:rsidP="00A633B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939" w:rsidRPr="00567064" w:rsidRDefault="00521939" w:rsidP="005219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Нижегородская о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Башко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тостан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Морд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Удмуртская Респу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лика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Чувашская Республ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ка - Чувашия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39" w:rsidRPr="00F851CD" w:rsidRDefault="00521939" w:rsidP="00A633B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939" w:rsidRPr="00567064" w:rsidRDefault="00521939" w:rsidP="005219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Кабардино-Балкарская Республ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Ингуш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Чеченская Республ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A633B4" w:rsidRDefault="00521939" w:rsidP="00A63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3B4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39" w:rsidRPr="00F851CD" w:rsidRDefault="00521939" w:rsidP="00A633B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F851CD" w:rsidRDefault="00521939" w:rsidP="00A633B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1CD"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521939" w:rsidRPr="00567064" w:rsidTr="00F851CD">
        <w:trPr>
          <w:cantSplit/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939" w:rsidRPr="00567064" w:rsidRDefault="00521939" w:rsidP="0052193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6706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РФ: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521939" w:rsidRDefault="00521939" w:rsidP="005219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1939">
              <w:rPr>
                <w:b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521939" w:rsidRDefault="00A633B4" w:rsidP="005219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521939" w:rsidRDefault="00521939" w:rsidP="005219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193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521939" w:rsidRDefault="00521939" w:rsidP="005219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1939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939" w:rsidRPr="00521939" w:rsidRDefault="00521939" w:rsidP="005219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1939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</w:tbl>
    <w:p w:rsidR="00567064" w:rsidRPr="00567064" w:rsidRDefault="00567064" w:rsidP="00567064">
      <w:pPr>
        <w:jc w:val="center"/>
        <w:rPr>
          <w:b/>
        </w:rPr>
      </w:pPr>
    </w:p>
    <w:sectPr w:rsidR="00567064" w:rsidRPr="00567064" w:rsidSect="00510DD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BA" w:rsidRDefault="00C30CBA" w:rsidP="00510DD5">
      <w:r>
        <w:separator/>
      </w:r>
    </w:p>
  </w:endnote>
  <w:endnote w:type="continuationSeparator" w:id="0">
    <w:p w:rsidR="00C30CBA" w:rsidRDefault="00C30CBA" w:rsidP="0051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45177036"/>
      <w:docPartObj>
        <w:docPartGallery w:val="Page Numbers (Bottom of Page)"/>
        <w:docPartUnique/>
      </w:docPartObj>
    </w:sdtPr>
    <w:sdtEndPr/>
    <w:sdtContent>
      <w:p w:rsidR="00A633B4" w:rsidRPr="00227A59" w:rsidRDefault="00A633B4" w:rsidP="00227A59">
        <w:pPr>
          <w:pStyle w:val="a5"/>
          <w:jc w:val="right"/>
          <w:rPr>
            <w:sz w:val="22"/>
          </w:rPr>
        </w:pPr>
        <w:r w:rsidRPr="00227A59">
          <w:rPr>
            <w:sz w:val="22"/>
          </w:rPr>
          <w:fldChar w:fldCharType="begin"/>
        </w:r>
        <w:r w:rsidRPr="00227A59">
          <w:rPr>
            <w:sz w:val="22"/>
          </w:rPr>
          <w:instrText>PAGE   \* MERGEFORMAT</w:instrText>
        </w:r>
        <w:r w:rsidRPr="00227A59">
          <w:rPr>
            <w:sz w:val="22"/>
          </w:rPr>
          <w:fldChar w:fldCharType="separate"/>
        </w:r>
        <w:r w:rsidR="0004094F">
          <w:rPr>
            <w:noProof/>
            <w:sz w:val="22"/>
          </w:rPr>
          <w:t>139</w:t>
        </w:r>
        <w:r w:rsidRPr="00227A59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BA" w:rsidRDefault="00C30CBA" w:rsidP="00510DD5">
      <w:r>
        <w:separator/>
      </w:r>
    </w:p>
  </w:footnote>
  <w:footnote w:type="continuationSeparator" w:id="0">
    <w:p w:rsidR="00C30CBA" w:rsidRDefault="00C30CBA" w:rsidP="0051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B4" w:rsidRPr="00510DD5" w:rsidRDefault="00A633B4">
    <w:pPr>
      <w:pStyle w:val="a3"/>
      <w:jc w:val="center"/>
      <w:rPr>
        <w:sz w:val="24"/>
        <w:szCs w:val="24"/>
      </w:rPr>
    </w:pPr>
  </w:p>
  <w:p w:rsidR="00A633B4" w:rsidRDefault="00A633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64"/>
    <w:rsid w:val="0004094F"/>
    <w:rsid w:val="001968FA"/>
    <w:rsid w:val="001C3F70"/>
    <w:rsid w:val="00227A59"/>
    <w:rsid w:val="00306F78"/>
    <w:rsid w:val="003243C5"/>
    <w:rsid w:val="003B2BB3"/>
    <w:rsid w:val="00510DD5"/>
    <w:rsid w:val="00521939"/>
    <w:rsid w:val="00567064"/>
    <w:rsid w:val="006441AF"/>
    <w:rsid w:val="00661E2F"/>
    <w:rsid w:val="006C048F"/>
    <w:rsid w:val="0075361A"/>
    <w:rsid w:val="00755987"/>
    <w:rsid w:val="00907E7D"/>
    <w:rsid w:val="00967012"/>
    <w:rsid w:val="009C7766"/>
    <w:rsid w:val="00A633B4"/>
    <w:rsid w:val="00A758F0"/>
    <w:rsid w:val="00B70615"/>
    <w:rsid w:val="00B774F3"/>
    <w:rsid w:val="00BF7576"/>
    <w:rsid w:val="00C30CBA"/>
    <w:rsid w:val="00C30D48"/>
    <w:rsid w:val="00DD2683"/>
    <w:rsid w:val="00F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DD5"/>
  </w:style>
  <w:style w:type="paragraph" w:styleId="a5">
    <w:name w:val="footer"/>
    <w:basedOn w:val="a"/>
    <w:link w:val="a6"/>
    <w:uiPriority w:val="99"/>
    <w:unhideWhenUsed/>
    <w:rsid w:val="00510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DD5"/>
  </w:style>
  <w:style w:type="paragraph" w:styleId="a5">
    <w:name w:val="footer"/>
    <w:basedOn w:val="a"/>
    <w:link w:val="a6"/>
    <w:uiPriority w:val="99"/>
    <w:unhideWhenUsed/>
    <w:rsid w:val="00510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ВЮВ</dc:creator>
  <cp:lastModifiedBy>Власова Оксана Анатольевна</cp:lastModifiedBy>
  <cp:revision>4</cp:revision>
  <dcterms:created xsi:type="dcterms:W3CDTF">2018-03-19T12:43:00Z</dcterms:created>
  <dcterms:modified xsi:type="dcterms:W3CDTF">2018-03-27T06:57:00Z</dcterms:modified>
</cp:coreProperties>
</file>